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F23AF" w14:paraId="34E12344" w14:textId="77777777" w:rsidTr="00DF23AF">
        <w:tc>
          <w:tcPr>
            <w:tcW w:w="15388" w:type="dxa"/>
            <w:shd w:val="clear" w:color="auto" w:fill="ED7D31" w:themeFill="accent2"/>
          </w:tcPr>
          <w:p w14:paraId="23209AD8" w14:textId="582A2542" w:rsidR="00DF23AF" w:rsidRPr="00DF23AF" w:rsidRDefault="00DF23AF" w:rsidP="00DF23AF">
            <w:pPr>
              <w:jc w:val="center"/>
              <w:rPr>
                <w:b/>
                <w:bCs/>
                <w:sz w:val="32"/>
                <w:szCs w:val="32"/>
              </w:rPr>
            </w:pPr>
            <w:r w:rsidRPr="00DF23AF">
              <w:rPr>
                <w:b/>
                <w:bCs/>
                <w:sz w:val="32"/>
                <w:szCs w:val="32"/>
              </w:rPr>
              <w:t>IBDP Geography – Integrated Drainage Basin Management Plans (IDBM) – Back to Murray Darling!</w:t>
            </w:r>
          </w:p>
        </w:tc>
      </w:tr>
    </w:tbl>
    <w:p w14:paraId="6A4E3EB9" w14:textId="127C76E3" w:rsidR="00DF23AF" w:rsidRDefault="00CB5680" w:rsidP="00CB5680">
      <w:pPr>
        <w:jc w:val="both"/>
      </w:pPr>
      <w:r w:rsidRPr="00CB5680">
        <w:rPr>
          <w:highlight w:val="yellow"/>
        </w:rPr>
        <w:t>"Integrated river basin management (IRBM) is the process of coordinating conservation, management and development of water, land and related resources across sectors within a given river basin, in order to maximise the economic and social benefits derived from water resources in an equitable manner while preserving and, where necessary, restoring freshwater ecosystems</w:t>
      </w:r>
      <w:r w:rsidRPr="00CB5680">
        <w:rPr>
          <w:highlight w:val="yellow"/>
        </w:rPr>
        <w:t>”</w:t>
      </w:r>
      <w:r w:rsidRPr="00CB5680">
        <w:rPr>
          <w:highlight w:val="yellow"/>
        </w:rPr>
        <w:t>.</w:t>
      </w:r>
      <w:r w:rsidR="00DF23AF">
        <w:t xml:space="preserve"> </w:t>
      </w:r>
    </w:p>
    <w:tbl>
      <w:tblPr>
        <w:tblStyle w:val="TableGrid"/>
        <w:tblpPr w:leftFromText="180" w:rightFromText="180" w:vertAnchor="text" w:horzAnchor="margin" w:tblpY="551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F23AF" w14:paraId="1E069643" w14:textId="77777777" w:rsidTr="00DF23AF">
        <w:tc>
          <w:tcPr>
            <w:tcW w:w="7694" w:type="dxa"/>
            <w:shd w:val="clear" w:color="auto" w:fill="E7E6E6" w:themeFill="background2"/>
          </w:tcPr>
          <w:p w14:paraId="186D02F7" w14:textId="0AF2C7F5" w:rsidR="00DF23AF" w:rsidRDefault="00DF23AF" w:rsidP="00DF23AF">
            <w:r>
              <w:t>Outline the users of the DB</w:t>
            </w:r>
          </w:p>
          <w:p w14:paraId="35A2C7E0" w14:textId="29178E81" w:rsidR="00DF23AF" w:rsidRDefault="00DF23AF" w:rsidP="00DF23AF"/>
        </w:tc>
        <w:tc>
          <w:tcPr>
            <w:tcW w:w="7694" w:type="dxa"/>
            <w:shd w:val="clear" w:color="auto" w:fill="E7E6E6" w:themeFill="background2"/>
          </w:tcPr>
          <w:p w14:paraId="40DA9EB0" w14:textId="35EA2C7D" w:rsidR="00DF23AF" w:rsidRDefault="00DF23AF" w:rsidP="00DF23AF">
            <w:r>
              <w:t xml:space="preserve">What were the </w:t>
            </w:r>
            <w:r w:rsidR="00CB5680">
              <w:t xml:space="preserve">modifications </w:t>
            </w:r>
            <w:r>
              <w:t xml:space="preserve">that were inflicted on the DB? </w:t>
            </w:r>
          </w:p>
        </w:tc>
      </w:tr>
      <w:tr w:rsidR="00DF23AF" w14:paraId="7B4B08E2" w14:textId="77777777" w:rsidTr="00DF23AF">
        <w:tc>
          <w:tcPr>
            <w:tcW w:w="7694" w:type="dxa"/>
          </w:tcPr>
          <w:p w14:paraId="485158EB" w14:textId="77777777" w:rsidR="00DF23AF" w:rsidRDefault="00DF23AF" w:rsidP="00DF23AF"/>
          <w:p w14:paraId="1A68DF7E" w14:textId="77777777" w:rsidR="00DF23AF" w:rsidRDefault="00DF23AF" w:rsidP="00DF23AF"/>
          <w:p w14:paraId="313FCE8F" w14:textId="77777777" w:rsidR="00DF23AF" w:rsidRDefault="00DF23AF" w:rsidP="00DF23AF"/>
          <w:p w14:paraId="03D0B1A6" w14:textId="77777777" w:rsidR="00DF23AF" w:rsidRDefault="00DF23AF" w:rsidP="00DF23AF"/>
          <w:p w14:paraId="29E0C4B6" w14:textId="77777777" w:rsidR="00DF23AF" w:rsidRDefault="00DF23AF" w:rsidP="00DF23AF"/>
          <w:p w14:paraId="7B02B5E1" w14:textId="77777777" w:rsidR="00DF23AF" w:rsidRDefault="00DF23AF" w:rsidP="00DF23AF"/>
          <w:p w14:paraId="0AE93DBB" w14:textId="3AD3A4A3" w:rsidR="00DF23AF" w:rsidRDefault="00DF23AF" w:rsidP="00DF23AF"/>
          <w:p w14:paraId="645FD7E8" w14:textId="4BEABF30" w:rsidR="00DF23AF" w:rsidRDefault="00DF23AF" w:rsidP="00DF23AF"/>
          <w:p w14:paraId="07B58176" w14:textId="77777777" w:rsidR="00DF23AF" w:rsidRDefault="00DF23AF" w:rsidP="00DF23AF"/>
          <w:p w14:paraId="4BCC7934" w14:textId="77777777" w:rsidR="00DF23AF" w:rsidRDefault="00DF23AF" w:rsidP="00DF23AF"/>
          <w:p w14:paraId="41031690" w14:textId="6603E37B" w:rsidR="00DF23AF" w:rsidRDefault="00DF23AF" w:rsidP="00DF23AF"/>
          <w:p w14:paraId="3E3ADEEA" w14:textId="77777777" w:rsidR="00DF23AF" w:rsidRDefault="00DF23AF" w:rsidP="00DF23AF"/>
          <w:p w14:paraId="7DBF5763" w14:textId="7E5293F5" w:rsidR="00DF23AF" w:rsidRDefault="00DF23AF" w:rsidP="00DF23AF"/>
        </w:tc>
        <w:tc>
          <w:tcPr>
            <w:tcW w:w="7694" w:type="dxa"/>
          </w:tcPr>
          <w:p w14:paraId="30886302" w14:textId="77777777" w:rsidR="00DF23AF" w:rsidRDefault="00DF23AF" w:rsidP="00DF23AF"/>
        </w:tc>
      </w:tr>
      <w:tr w:rsidR="00DF23AF" w14:paraId="0A005F37" w14:textId="77777777" w:rsidTr="00DF23AF">
        <w:tc>
          <w:tcPr>
            <w:tcW w:w="7694" w:type="dxa"/>
            <w:shd w:val="clear" w:color="auto" w:fill="E7E6E6" w:themeFill="background2"/>
          </w:tcPr>
          <w:p w14:paraId="51141482" w14:textId="0217CC43" w:rsidR="00DF23AF" w:rsidRDefault="00DF23AF" w:rsidP="00DF23AF">
            <w:r>
              <w:t xml:space="preserve">What were the resultant stresses that were inflicted on the DB? </w:t>
            </w:r>
          </w:p>
          <w:p w14:paraId="08A0B90C" w14:textId="0A63AFD9" w:rsidR="00DF23AF" w:rsidRDefault="00DF23AF" w:rsidP="00DF23AF"/>
        </w:tc>
        <w:tc>
          <w:tcPr>
            <w:tcW w:w="7694" w:type="dxa"/>
            <w:vMerge w:val="restart"/>
          </w:tcPr>
          <w:p w14:paraId="18E7A70D" w14:textId="4395B704" w:rsidR="00DF23AF" w:rsidRDefault="00DF23AF" w:rsidP="00DF23A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9F7056" wp14:editId="426A9AE0">
                  <wp:simplePos x="0" y="0"/>
                  <wp:positionH relativeFrom="margin">
                    <wp:posOffset>-23495</wp:posOffset>
                  </wp:positionH>
                  <wp:positionV relativeFrom="paragraph">
                    <wp:posOffset>41275</wp:posOffset>
                  </wp:positionV>
                  <wp:extent cx="4772025" cy="2612340"/>
                  <wp:effectExtent l="0" t="0" r="0" b="0"/>
                  <wp:wrapNone/>
                  <wp:docPr id="1" name="Picture 1" descr="A person in a white shi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in a white shirt&#10;&#10;Description automatically generated with low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956" cy="2620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23AF" w14:paraId="01663F85" w14:textId="77777777" w:rsidTr="00DF23AF">
        <w:tc>
          <w:tcPr>
            <w:tcW w:w="7694" w:type="dxa"/>
          </w:tcPr>
          <w:p w14:paraId="3956BE93" w14:textId="59AC5715" w:rsidR="00DF23AF" w:rsidRDefault="00DF23AF" w:rsidP="00DF23AF"/>
          <w:p w14:paraId="73F6B04D" w14:textId="27E3B00F" w:rsidR="00DF23AF" w:rsidRDefault="00DF23AF" w:rsidP="00DF23AF"/>
          <w:p w14:paraId="12E64FDC" w14:textId="77777777" w:rsidR="00DF23AF" w:rsidRDefault="00DF23AF" w:rsidP="00DF23AF"/>
          <w:p w14:paraId="150240C9" w14:textId="28FFFF91" w:rsidR="00DF23AF" w:rsidRDefault="00DF23AF" w:rsidP="00DF23AF"/>
          <w:p w14:paraId="3F7C25AD" w14:textId="37264E07" w:rsidR="00DF23AF" w:rsidRDefault="00DF23AF" w:rsidP="00DF23AF"/>
          <w:p w14:paraId="542ECF53" w14:textId="73868528" w:rsidR="00DF23AF" w:rsidRDefault="00DF23AF" w:rsidP="00DF23AF"/>
          <w:p w14:paraId="0AAF3AAF" w14:textId="77777777" w:rsidR="00DF23AF" w:rsidRDefault="00DF23AF" w:rsidP="00DF23AF"/>
          <w:p w14:paraId="4E333DC7" w14:textId="77777777" w:rsidR="00DF23AF" w:rsidRDefault="00DF23AF" w:rsidP="00DF23AF"/>
          <w:p w14:paraId="0F9745E9" w14:textId="77777777" w:rsidR="00DF23AF" w:rsidRDefault="00DF23AF" w:rsidP="00DF23AF"/>
          <w:p w14:paraId="7470DF75" w14:textId="77777777" w:rsidR="00DF23AF" w:rsidRDefault="00DF23AF" w:rsidP="00DF23AF"/>
          <w:p w14:paraId="1B983FC8" w14:textId="59344A5B" w:rsidR="00DF23AF" w:rsidRDefault="00DF23AF" w:rsidP="00DF23AF"/>
          <w:p w14:paraId="461571A1" w14:textId="3FB50EE5" w:rsidR="00DF23AF" w:rsidRDefault="00DF23AF" w:rsidP="00DF23AF"/>
          <w:p w14:paraId="20094621" w14:textId="77777777" w:rsidR="00DF23AF" w:rsidRDefault="00DF23AF" w:rsidP="00DF23AF"/>
          <w:p w14:paraId="4B516B04" w14:textId="134D2E0D" w:rsidR="00DF23AF" w:rsidRDefault="00DF23AF" w:rsidP="00DF23AF"/>
        </w:tc>
        <w:tc>
          <w:tcPr>
            <w:tcW w:w="7694" w:type="dxa"/>
            <w:vMerge/>
          </w:tcPr>
          <w:p w14:paraId="0D834E79" w14:textId="00FA9128" w:rsidR="00DF23AF" w:rsidRDefault="00DF23AF" w:rsidP="00DF23AF"/>
        </w:tc>
      </w:tr>
    </w:tbl>
    <w:p w14:paraId="77E6F7BB" w14:textId="5749F73A" w:rsidR="00DF23AF" w:rsidRPr="00CB5680" w:rsidRDefault="00CB5680">
      <w:pPr>
        <w:rPr>
          <w:b/>
          <w:bCs/>
          <w:i/>
          <w:iCs/>
        </w:rPr>
      </w:pPr>
      <w:r w:rsidRPr="00CB5680">
        <w:rPr>
          <w:b/>
          <w:bCs/>
          <w:i/>
          <w:iCs/>
        </w:rPr>
        <w:t>Integrated drainage basin management creates the possibility of sustainable development for different stakeholders.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F23AF" w14:paraId="0CB055A4" w14:textId="77777777" w:rsidTr="00DF23AF">
        <w:tc>
          <w:tcPr>
            <w:tcW w:w="5129" w:type="dxa"/>
            <w:shd w:val="clear" w:color="auto" w:fill="E7E6E6" w:themeFill="background2"/>
          </w:tcPr>
          <w:p w14:paraId="05F8E22C" w14:textId="0DF80F1D" w:rsidR="00DF23AF" w:rsidRPr="00DF23AF" w:rsidRDefault="00DF23AF" w:rsidP="00DF23AF">
            <w:pPr>
              <w:jc w:val="center"/>
              <w:rPr>
                <w:b/>
                <w:bCs/>
              </w:rPr>
            </w:pPr>
            <w:r w:rsidRPr="00DF23AF">
              <w:rPr>
                <w:b/>
                <w:bCs/>
              </w:rPr>
              <w:lastRenderedPageBreak/>
              <w:t>Part 1 of 3 - The history of the plan</w:t>
            </w:r>
          </w:p>
        </w:tc>
        <w:tc>
          <w:tcPr>
            <w:tcW w:w="5129" w:type="dxa"/>
            <w:shd w:val="clear" w:color="auto" w:fill="E7E6E6" w:themeFill="background2"/>
          </w:tcPr>
          <w:p w14:paraId="380973C6" w14:textId="5386DEA6" w:rsidR="00DF23AF" w:rsidRPr="00DF23AF" w:rsidRDefault="00DF23AF" w:rsidP="00DF23AF">
            <w:pPr>
              <w:jc w:val="center"/>
              <w:rPr>
                <w:b/>
                <w:bCs/>
              </w:rPr>
            </w:pPr>
            <w:r w:rsidRPr="00DF23AF">
              <w:rPr>
                <w:b/>
                <w:bCs/>
              </w:rPr>
              <w:t>P</w:t>
            </w:r>
            <w:r w:rsidRPr="00DF23AF">
              <w:rPr>
                <w:b/>
                <w:bCs/>
              </w:rPr>
              <w:t>art 2 of 3 - Governments act</w:t>
            </w:r>
          </w:p>
        </w:tc>
        <w:tc>
          <w:tcPr>
            <w:tcW w:w="5130" w:type="dxa"/>
            <w:shd w:val="clear" w:color="auto" w:fill="E7E6E6" w:themeFill="background2"/>
          </w:tcPr>
          <w:p w14:paraId="5DAB38D6" w14:textId="04705199" w:rsidR="00DF23AF" w:rsidRPr="00DF23AF" w:rsidRDefault="00DF23AF" w:rsidP="00DF23AF">
            <w:pPr>
              <w:jc w:val="center"/>
              <w:rPr>
                <w:b/>
                <w:bCs/>
              </w:rPr>
            </w:pPr>
            <w:r w:rsidRPr="00DF23AF">
              <w:rPr>
                <w:b/>
                <w:bCs/>
              </w:rPr>
              <w:t>P</w:t>
            </w:r>
            <w:r w:rsidRPr="00DF23AF">
              <w:rPr>
                <w:b/>
                <w:bCs/>
              </w:rPr>
              <w:t>art 3 of 3 - Basin Plan</w:t>
            </w:r>
          </w:p>
        </w:tc>
      </w:tr>
      <w:tr w:rsidR="00DF23AF" w14:paraId="59F72E45" w14:textId="77777777" w:rsidTr="00DF23AF">
        <w:trPr>
          <w:trHeight w:val="3674"/>
        </w:trPr>
        <w:tc>
          <w:tcPr>
            <w:tcW w:w="5129" w:type="dxa"/>
          </w:tcPr>
          <w:p w14:paraId="34ADECA3" w14:textId="2F6A373A" w:rsidR="00DF23AF" w:rsidRDefault="00DF23A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D570A2" wp14:editId="1ABEBB6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45085</wp:posOffset>
                  </wp:positionV>
                  <wp:extent cx="3162300" cy="2189285"/>
                  <wp:effectExtent l="0" t="0" r="0" b="1905"/>
                  <wp:wrapNone/>
                  <wp:docPr id="2" name="Picture 2" descr="A screenshot of a video g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video game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601" cy="219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191FD1" w14:textId="0C3C96FA" w:rsidR="00DF23AF" w:rsidRDefault="00DF23AF"/>
          <w:p w14:paraId="0B78B616" w14:textId="30EE257D" w:rsidR="00DF23AF" w:rsidRDefault="00DF23AF"/>
          <w:p w14:paraId="3B20E86E" w14:textId="78818A64" w:rsidR="00DF23AF" w:rsidRDefault="00DF23AF"/>
          <w:p w14:paraId="1CA714A4" w14:textId="50CFAA39" w:rsidR="00DF23AF" w:rsidRDefault="00DF23AF"/>
          <w:p w14:paraId="49C233F5" w14:textId="77777777" w:rsidR="00DF23AF" w:rsidRDefault="00DF23AF"/>
          <w:p w14:paraId="635EEDEA" w14:textId="77777777" w:rsidR="00DF23AF" w:rsidRDefault="00DF23AF"/>
          <w:p w14:paraId="074AFC91" w14:textId="77777777" w:rsidR="00DF23AF" w:rsidRDefault="00DF23AF"/>
          <w:p w14:paraId="2C58E167" w14:textId="77777777" w:rsidR="00DF23AF" w:rsidRDefault="00DF23AF"/>
          <w:p w14:paraId="73D71DA4" w14:textId="77777777" w:rsidR="00DF23AF" w:rsidRDefault="00DF23AF"/>
          <w:p w14:paraId="7087F221" w14:textId="77777777" w:rsidR="00DF23AF" w:rsidRDefault="00DF23AF"/>
          <w:p w14:paraId="63D23DA2" w14:textId="1E990CAC" w:rsidR="00DF23AF" w:rsidRDefault="00DF23AF"/>
        </w:tc>
        <w:tc>
          <w:tcPr>
            <w:tcW w:w="5129" w:type="dxa"/>
          </w:tcPr>
          <w:p w14:paraId="5FA9E42A" w14:textId="5AA317CF" w:rsidR="00DF23AF" w:rsidRDefault="00DF23A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D55084" wp14:editId="79A6CB1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35561</wp:posOffset>
                  </wp:positionV>
                  <wp:extent cx="3158101" cy="2209800"/>
                  <wp:effectExtent l="0" t="0" r="4445" b="0"/>
                  <wp:wrapNone/>
                  <wp:docPr id="3" name="Picture 3" descr="A group of people sitting in a roo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oup of people sitting in a room&#10;&#10;Description automatically generated with medium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717" cy="221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5AA454" w14:textId="77777777" w:rsidR="00DF23AF" w:rsidRDefault="00DF23AF"/>
          <w:p w14:paraId="2ADA1352" w14:textId="77777777" w:rsidR="00DF23AF" w:rsidRDefault="00DF23AF"/>
          <w:p w14:paraId="7E8DCD1E" w14:textId="77777777" w:rsidR="00DF23AF" w:rsidRDefault="00DF23AF"/>
          <w:p w14:paraId="0859C19D" w14:textId="77777777" w:rsidR="00DF23AF" w:rsidRDefault="00DF23AF"/>
          <w:p w14:paraId="2ADD971D" w14:textId="77777777" w:rsidR="00DF23AF" w:rsidRDefault="00DF23AF"/>
          <w:p w14:paraId="65DE3D53" w14:textId="77777777" w:rsidR="00DF23AF" w:rsidRDefault="00DF23AF"/>
          <w:p w14:paraId="464945BD" w14:textId="77777777" w:rsidR="00DF23AF" w:rsidRDefault="00DF23AF"/>
          <w:p w14:paraId="571DF44B" w14:textId="77777777" w:rsidR="00DF23AF" w:rsidRDefault="00DF23AF"/>
          <w:p w14:paraId="17307DAA" w14:textId="77777777" w:rsidR="00DF23AF" w:rsidRDefault="00DF23AF"/>
          <w:p w14:paraId="6A056A8C" w14:textId="77777777" w:rsidR="00DF23AF" w:rsidRDefault="00DF23AF"/>
          <w:p w14:paraId="5514A185" w14:textId="77777777" w:rsidR="00DF23AF" w:rsidRDefault="00DF23AF"/>
          <w:p w14:paraId="67A0E809" w14:textId="77777777" w:rsidR="00DF23AF" w:rsidRDefault="00DF23AF"/>
          <w:p w14:paraId="13934D84" w14:textId="3037CC2F" w:rsidR="00DF23AF" w:rsidRDefault="00DF23AF"/>
        </w:tc>
        <w:tc>
          <w:tcPr>
            <w:tcW w:w="5130" w:type="dxa"/>
          </w:tcPr>
          <w:p w14:paraId="15117661" w14:textId="18927F3C" w:rsidR="00DF23AF" w:rsidRDefault="00DF23AF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727E4FB" wp14:editId="14CB6B3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45720</wp:posOffset>
                  </wp:positionV>
                  <wp:extent cx="3177024" cy="2190750"/>
                  <wp:effectExtent l="0" t="0" r="4445" b="0"/>
                  <wp:wrapNone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applicati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024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23AF" w14:paraId="1B321227" w14:textId="77777777" w:rsidTr="00DF23AF">
        <w:tc>
          <w:tcPr>
            <w:tcW w:w="5129" w:type="dxa"/>
          </w:tcPr>
          <w:p w14:paraId="167A7E48" w14:textId="10C1435D" w:rsidR="00DF23AF" w:rsidRDefault="00DF23AF">
            <w:r>
              <w:t>Notes</w:t>
            </w:r>
          </w:p>
          <w:p w14:paraId="06577090" w14:textId="77777777" w:rsidR="00DF23AF" w:rsidRDefault="00DF23AF"/>
          <w:p w14:paraId="24A55BE3" w14:textId="77777777" w:rsidR="00DF23AF" w:rsidRDefault="00DF23AF"/>
          <w:p w14:paraId="2A371323" w14:textId="77777777" w:rsidR="00DF23AF" w:rsidRDefault="00DF23AF"/>
          <w:p w14:paraId="194AD620" w14:textId="77777777" w:rsidR="00DF23AF" w:rsidRDefault="00DF23AF"/>
          <w:p w14:paraId="51BD80D2" w14:textId="77777777" w:rsidR="00DF23AF" w:rsidRDefault="00DF23AF"/>
          <w:p w14:paraId="23958E2E" w14:textId="77777777" w:rsidR="00DF23AF" w:rsidRDefault="00DF23AF"/>
          <w:p w14:paraId="28719D2D" w14:textId="77777777" w:rsidR="00DF23AF" w:rsidRDefault="00DF23AF"/>
          <w:p w14:paraId="1DA34E56" w14:textId="77777777" w:rsidR="00DF23AF" w:rsidRDefault="00DF23AF"/>
          <w:p w14:paraId="4C266B3C" w14:textId="77777777" w:rsidR="00DF23AF" w:rsidRDefault="00DF23AF"/>
          <w:p w14:paraId="0EA04E8F" w14:textId="77777777" w:rsidR="00DF23AF" w:rsidRDefault="00DF23AF"/>
          <w:p w14:paraId="7AB6EE65" w14:textId="47DD44AC" w:rsidR="00DF23AF" w:rsidRDefault="00DF23AF"/>
        </w:tc>
        <w:tc>
          <w:tcPr>
            <w:tcW w:w="5129" w:type="dxa"/>
          </w:tcPr>
          <w:p w14:paraId="56E49705" w14:textId="544E661F" w:rsidR="00DF23AF" w:rsidRDefault="00DF23AF">
            <w:r>
              <w:t>Notes</w:t>
            </w:r>
          </w:p>
        </w:tc>
        <w:tc>
          <w:tcPr>
            <w:tcW w:w="5130" w:type="dxa"/>
          </w:tcPr>
          <w:p w14:paraId="1A827E40" w14:textId="29233CB9" w:rsidR="00DF23AF" w:rsidRDefault="00DF23AF">
            <w:r>
              <w:t>Notes</w:t>
            </w:r>
          </w:p>
        </w:tc>
      </w:tr>
    </w:tbl>
    <w:p w14:paraId="76E22C20" w14:textId="36F26FC8" w:rsidR="00DF23AF" w:rsidRDefault="00DF2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F23AF" w14:paraId="1B819261" w14:textId="77777777" w:rsidTr="00DF23AF">
        <w:tc>
          <w:tcPr>
            <w:tcW w:w="15388" w:type="dxa"/>
            <w:shd w:val="clear" w:color="auto" w:fill="E7E6E6" w:themeFill="background2"/>
          </w:tcPr>
          <w:p w14:paraId="6FAEAF22" w14:textId="225C3CF6" w:rsidR="00DF23AF" w:rsidRDefault="00DF23AF">
            <w:r>
              <w:t xml:space="preserve">Watch the </w:t>
            </w:r>
            <w:hyperlink r:id="rId8" w:history="1">
              <w:r w:rsidRPr="00CB5680">
                <w:rPr>
                  <w:rStyle w:val="Hyperlink"/>
                </w:rPr>
                <w:t>final video</w:t>
              </w:r>
            </w:hyperlink>
            <w:r>
              <w:t xml:space="preserve"> and make notes about the disadvantages of the plan on the Murray Darling Basin. You need to appreciate another perspective for an ‘analyse’ question. </w:t>
            </w:r>
          </w:p>
        </w:tc>
      </w:tr>
      <w:tr w:rsidR="00DF23AF" w14:paraId="55E3AB22" w14:textId="77777777" w:rsidTr="00026651">
        <w:trPr>
          <w:trHeight w:val="547"/>
        </w:trPr>
        <w:tc>
          <w:tcPr>
            <w:tcW w:w="15388" w:type="dxa"/>
          </w:tcPr>
          <w:p w14:paraId="7BB3BA3A" w14:textId="77777777" w:rsidR="00DF23AF" w:rsidRDefault="00DF23AF"/>
          <w:p w14:paraId="41AA9ACC" w14:textId="77777777" w:rsidR="00DF23AF" w:rsidRDefault="00DF23AF"/>
          <w:p w14:paraId="52DD37B3" w14:textId="77777777" w:rsidR="00DF23AF" w:rsidRDefault="00DF23AF"/>
          <w:p w14:paraId="49A97BF2" w14:textId="77777777" w:rsidR="00DF23AF" w:rsidRDefault="00DF23AF"/>
          <w:p w14:paraId="00DC7D8A" w14:textId="77777777" w:rsidR="00DF23AF" w:rsidRDefault="00DF23AF"/>
          <w:p w14:paraId="23A9ED7E" w14:textId="77777777" w:rsidR="00DF23AF" w:rsidRDefault="00DF23AF"/>
          <w:p w14:paraId="32D5F9FA" w14:textId="25C8CE95" w:rsidR="00DF23AF" w:rsidRDefault="00DF23AF"/>
        </w:tc>
      </w:tr>
    </w:tbl>
    <w:p w14:paraId="0DB72F77" w14:textId="77777777" w:rsidR="00DF23AF" w:rsidRDefault="00DF23AF"/>
    <w:sectPr w:rsidR="00DF23AF" w:rsidSect="00DF23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AF"/>
    <w:rsid w:val="00325C39"/>
    <w:rsid w:val="00BF7E9F"/>
    <w:rsid w:val="00CB5680"/>
    <w:rsid w:val="00D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1D89"/>
  <w15:chartTrackingRefBased/>
  <w15:docId w15:val="{B8B56E02-683D-446D-971D-D5160F57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_0fMttEuy8&amp;t=1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2023-02-14T08:09:00Z</cp:lastPrinted>
  <dcterms:created xsi:type="dcterms:W3CDTF">2023-02-14T07:55:00Z</dcterms:created>
  <dcterms:modified xsi:type="dcterms:W3CDTF">2023-02-14T08:13:00Z</dcterms:modified>
</cp:coreProperties>
</file>